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категория </w:t>
      </w:r>
      <w:r w:rsidRPr="00AF4F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(облегченный вариант). 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задание</w:t>
      </w:r>
    </w:p>
    <w:p w:rsidR="003F647A" w:rsidRPr="009C6AFA" w:rsidRDefault="003F647A" w:rsidP="009C6A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AFA">
        <w:rPr>
          <w:rFonts w:ascii="Times New Roman" w:hAnsi="Times New Roman" w:cs="Times New Roman"/>
          <w:b/>
          <w:sz w:val="32"/>
          <w:szCs w:val="32"/>
        </w:rPr>
        <w:t>Список произведений для музыкальной викторины</w:t>
      </w:r>
    </w:p>
    <w:p w:rsidR="00AF4F01" w:rsidRDefault="00AF4F01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Песни: </w:t>
      </w: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Гретхен за прялкой (Гете):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Рефрен-припев «Тяжка печаль…»</w:t>
      </w:r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Лесной царь (Гете, пер. 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В.Жуковского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>):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фортепианное вступление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1 строфа (вступительные фразы «рассказчика»)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заключительные фразы рассказчика </w:t>
      </w:r>
    </w:p>
    <w:p w:rsidR="003F647A" w:rsidRPr="009C6AFA" w:rsidRDefault="003F647A" w:rsidP="00D9571D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Форель (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Шубарт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>)</w:t>
      </w:r>
    </w:p>
    <w:p w:rsidR="00AF4F01" w:rsidRPr="009C6AFA" w:rsidRDefault="00AF4F01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Серенада (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Рельштаб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>)</w:t>
      </w:r>
    </w:p>
    <w:p w:rsidR="00AF4F01" w:rsidRPr="009C6AFA" w:rsidRDefault="00AF4F01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Баркарола (</w:t>
      </w:r>
      <w:proofErr w:type="spellStart"/>
      <w:r w:rsidRPr="009C6AFA">
        <w:rPr>
          <w:sz w:val="26"/>
          <w:szCs w:val="26"/>
        </w:rPr>
        <w:fldChar w:fldCharType="begin"/>
      </w:r>
      <w:r w:rsidRPr="009C6AFA">
        <w:rPr>
          <w:sz w:val="26"/>
          <w:szCs w:val="26"/>
        </w:rPr>
        <w:instrText xml:space="preserve"> HYPERLINK "https://vk.com/search?c%5bq%5d=%D0%91%D0%BE%D0%BB%D1%8C%D1%88%D0%BE%D0%B9%20%D0%94%D0%B5%D1%82%D1%81%D0%BA%D0%B8%D0%B9%20%D0%A5%D0%BE%D1%80%20(%D0%A4.%D0%A8%D1%83%D0%B1%D0%B5%D1%80%D1%82-%D0%A4.%D0%A8%D1%82%D0%BE%D0%BB%D1%8C%D0%B1%D0%B5%D1%80%D0%B3%2C%20%D0%BF%D0%B5%D1%80.%D0%90.%D0%90%D0%BF%D1%83%D1%85%D1%82%D0%B8%D0%BD%D0%B0)&amp;c%5bsection%5d=audio&amp;c%5bperformer%5d=1" </w:instrText>
      </w:r>
      <w:r w:rsidRPr="009C6AFA">
        <w:rPr>
          <w:sz w:val="26"/>
          <w:szCs w:val="26"/>
        </w:rPr>
        <w:fldChar w:fldCharType="separate"/>
      </w:r>
      <w:r w:rsidRPr="009C6AFA">
        <w:rPr>
          <w:rFonts w:ascii="Times New Roman" w:hAnsi="Times New Roman" w:cs="Times New Roman"/>
          <w:b/>
          <w:sz w:val="26"/>
          <w:szCs w:val="26"/>
        </w:rPr>
        <w:t>Штольберг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9C6AFA">
        <w:rPr>
          <w:rFonts w:ascii="Times New Roman" w:hAnsi="Times New Roman" w:cs="Times New Roman"/>
          <w:b/>
          <w:sz w:val="26"/>
          <w:szCs w:val="26"/>
        </w:rPr>
        <w:t xml:space="preserve">)  - </w:t>
      </w:r>
      <w:r w:rsidRPr="009C6AFA">
        <w:rPr>
          <w:rFonts w:ascii="Times New Roman" w:hAnsi="Times New Roman" w:cs="Times New Roman"/>
          <w:sz w:val="26"/>
          <w:szCs w:val="26"/>
        </w:rPr>
        <w:t>начало</w:t>
      </w:r>
    </w:p>
    <w:p w:rsidR="00AF4F01" w:rsidRPr="009C6AFA" w:rsidRDefault="00AF4F01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Ave</w:t>
      </w:r>
      <w:proofErr w:type="spellEnd"/>
      <w:r w:rsidRPr="009C6A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Maria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(3-я песня Эллен из поэмы </w:t>
      </w:r>
      <w:proofErr w:type="spellStart"/>
      <w:r w:rsidRPr="009C6AFA">
        <w:rPr>
          <w:rFonts w:ascii="Times New Roman" w:hAnsi="Times New Roman" w:cs="Times New Roman"/>
          <w:b/>
          <w:sz w:val="26"/>
          <w:szCs w:val="26"/>
        </w:rPr>
        <w:t>В.Скотта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«Дева озера», ор. 52, № 6, D 839)</w:t>
      </w:r>
    </w:p>
    <w:p w:rsidR="00AF4F01" w:rsidRPr="009C6AFA" w:rsidRDefault="00AF4F01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«Прекрасная мельничиха» (Мюллер):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1. В путь (начало)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19 Мельник и ручей (А)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20 Колыбельная ручья (начало)</w:t>
      </w:r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«Зимний путь» (Мюллер):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№ 1 Спокойно спи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№ 11 Весенний сон (2 темы - 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ab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>)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№ 24 Шарманщик</w:t>
      </w:r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    Фортепианная музыка: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Вальс h-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moll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Музыкальный момент f-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moll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Военный марш №1  D-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dur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Экспромт </w:t>
      </w:r>
      <w:proofErr w:type="spellStart"/>
      <w:r w:rsidRPr="009C6AFA">
        <w:rPr>
          <w:rFonts w:ascii="Times New Roman" w:hAnsi="Times New Roman" w:cs="Times New Roman"/>
          <w:sz w:val="26"/>
          <w:szCs w:val="26"/>
          <w:lang w:val="en-US"/>
        </w:rPr>
        <w:t>Es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C6AFA">
        <w:rPr>
          <w:rFonts w:ascii="Times New Roman" w:hAnsi="Times New Roman" w:cs="Times New Roman"/>
          <w:sz w:val="26"/>
          <w:szCs w:val="26"/>
          <w:lang w:val="en-US"/>
        </w:rPr>
        <w:t>dur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осн</w:t>
      </w:r>
      <w:proofErr w:type="gramStart"/>
      <w:r w:rsidRPr="009C6AF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C6AFA">
        <w:rPr>
          <w:rFonts w:ascii="Times New Roman" w:hAnsi="Times New Roman" w:cs="Times New Roman"/>
          <w:sz w:val="26"/>
          <w:szCs w:val="26"/>
        </w:rPr>
        <w:t>ема</w:t>
      </w:r>
      <w:proofErr w:type="spellEnd"/>
      <w:r w:rsidRPr="009C6A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C6AFA">
        <w:rPr>
          <w:rFonts w:ascii="Times New Roman" w:hAnsi="Times New Roman" w:cs="Times New Roman"/>
          <w:sz w:val="26"/>
          <w:szCs w:val="26"/>
        </w:rPr>
        <w:t>ср.часть</w:t>
      </w:r>
      <w:proofErr w:type="spellEnd"/>
    </w:p>
    <w:p w:rsidR="00AF4F01" w:rsidRPr="009C6AFA" w:rsidRDefault="00AF4F01" w:rsidP="00AF4F0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 xml:space="preserve">Симфония  № 8 </w:t>
      </w:r>
      <w:r w:rsidRPr="009C6AFA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9C6AFA">
        <w:rPr>
          <w:rFonts w:ascii="Times New Roman" w:hAnsi="Times New Roman" w:cs="Times New Roman"/>
          <w:b/>
          <w:sz w:val="26"/>
          <w:szCs w:val="26"/>
        </w:rPr>
        <w:t>-</w:t>
      </w:r>
      <w:r w:rsidRPr="009C6AFA">
        <w:rPr>
          <w:rFonts w:ascii="Times New Roman" w:hAnsi="Times New Roman" w:cs="Times New Roman"/>
          <w:b/>
          <w:sz w:val="26"/>
          <w:szCs w:val="26"/>
          <w:lang w:val="en-US"/>
        </w:rPr>
        <w:t>moll</w:t>
      </w:r>
      <w:r w:rsidRPr="009C6AFA">
        <w:rPr>
          <w:rFonts w:ascii="Times New Roman" w:hAnsi="Times New Roman" w:cs="Times New Roman"/>
          <w:b/>
          <w:sz w:val="26"/>
          <w:szCs w:val="26"/>
        </w:rPr>
        <w:t xml:space="preserve"> («Неоконченная»):</w:t>
      </w: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1 часть: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Вступление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 xml:space="preserve">ГП 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ПП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ПП, зона перелома</w:t>
      </w:r>
    </w:p>
    <w:p w:rsidR="003F647A" w:rsidRPr="009C6AF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b/>
          <w:sz w:val="26"/>
          <w:szCs w:val="26"/>
        </w:rPr>
        <w:t>2 часть</w:t>
      </w:r>
      <w:r w:rsidRPr="009C6AFA">
        <w:rPr>
          <w:rFonts w:ascii="Times New Roman" w:hAnsi="Times New Roman" w:cs="Times New Roman"/>
          <w:sz w:val="26"/>
          <w:szCs w:val="26"/>
        </w:rPr>
        <w:t>: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ГП</w:t>
      </w:r>
    </w:p>
    <w:p w:rsidR="003F647A" w:rsidRPr="009C6AF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AFA">
        <w:rPr>
          <w:rFonts w:ascii="Times New Roman" w:hAnsi="Times New Roman" w:cs="Times New Roman"/>
          <w:sz w:val="26"/>
          <w:szCs w:val="26"/>
        </w:rPr>
        <w:t>ПП</w:t>
      </w:r>
    </w:p>
    <w:p w:rsidR="00AF4F01" w:rsidRDefault="003F647A" w:rsidP="009C6AFA">
      <w:pPr>
        <w:spacing w:after="0" w:line="240" w:lineRule="auto"/>
        <w:ind w:left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</w:t>
      </w:r>
      <w:r w:rsidR="00AF4F01">
        <w:rPr>
          <w:rFonts w:ascii="Times New Roman" w:hAnsi="Times New Roman" w:cs="Times New Roman"/>
          <w:b/>
          <w:sz w:val="32"/>
          <w:szCs w:val="32"/>
        </w:rPr>
        <w:t xml:space="preserve">1 категория </w:t>
      </w:r>
      <w:r w:rsidR="00AF4F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(облегченный вариант). 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задание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Таблица для музыкальной викторины </w:t>
      </w:r>
    </w:p>
    <w:p w:rsidR="00AF4F01" w:rsidRDefault="00AF4F01" w:rsidP="00AF4F0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(пример заполнения 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баллы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F4F01" w:rsidRDefault="00AF4F01" w:rsidP="00D9571D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2091"/>
        <w:gridCol w:w="2207"/>
        <w:gridCol w:w="1996"/>
        <w:gridCol w:w="2203"/>
      </w:tblGrid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E51A67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F01" w:rsidRPr="00C27D3D">
              <w:rPr>
                <w:rFonts w:ascii="Times New Roman" w:hAnsi="Times New Roman" w:cs="Times New Roman"/>
                <w:sz w:val="28"/>
                <w:szCs w:val="28"/>
              </w:rPr>
              <w:t>ефрен-припев</w:t>
            </w:r>
          </w:p>
        </w:tc>
      </w:tr>
      <w:tr w:rsidR="00256CCA" w:rsidRPr="00C27D3D" w:rsidTr="00AF4F01">
        <w:trPr>
          <w:trHeight w:val="169"/>
        </w:trPr>
        <w:tc>
          <w:tcPr>
            <w:tcW w:w="1074" w:type="dxa"/>
          </w:tcPr>
          <w:p w:rsidR="00AF4F01" w:rsidRPr="00C27D3D" w:rsidRDefault="00AF4F01" w:rsidP="00174AE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Фортепианное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745AD5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256CCA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(вступительные) </w:t>
            </w:r>
            <w:r w:rsidR="00AF4F01"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8B72DE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заключительные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рассказчика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баллады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A91269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A91269" w:rsidRDefault="00AF4F01" w:rsidP="00174A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Default="00AF4F01" w:rsidP="00174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6E107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6E107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6E107D" w:rsidRDefault="00AF4F01" w:rsidP="0017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01" w:rsidRPr="00C27D3D" w:rsidTr="00174AE8">
        <w:tc>
          <w:tcPr>
            <w:tcW w:w="9571" w:type="dxa"/>
            <w:gridSpan w:val="5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Далее обработки не выписываются, заполняйте по образцу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  <w:p w:rsidR="00AF4F01" w:rsidRPr="00C27D3D" w:rsidRDefault="00AF4F01" w:rsidP="00C55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4853BB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558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Раздел</w:t>
            </w:r>
            <w:proofErr w:type="gramStart"/>
            <w:r w:rsidRPr="00C558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8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можно не указывать</w:t>
            </w:r>
            <w:bookmarkEnd w:id="0"/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03E05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03E05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03E05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«Колыбельная ручья»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rPr>
          <w:trHeight w:val="469"/>
        </w:trPr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F12DB7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F12DB7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F12DB7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F4F01" w:rsidRPr="00C27D3D" w:rsidRDefault="00130F40" w:rsidP="0013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«Шарманщик»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Вальс си минор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Музыкальный момент фа минор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2091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5D1244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Ре  мажор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F20E1F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F4F01" w:rsidRPr="00F20E1F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1996" w:type="dxa"/>
          </w:tcPr>
          <w:p w:rsidR="00AF4F01" w:rsidRPr="00C27D3D" w:rsidRDefault="005168C2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(или сразу: 1 часть, основная тема)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средняя 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A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(или без слова «Симфония»)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355AF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(</w:t>
            </w:r>
            <w:r w:rsidR="00AF4F01"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3E5AC0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зона перелома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D271B6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27D3D" w:rsidRDefault="00AF4F01" w:rsidP="00E600A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AF4F01" w:rsidRPr="00C27D3D" w:rsidRDefault="00AF4F01" w:rsidP="0017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256CCA" w:rsidRPr="00C27D3D" w:rsidTr="00AF4F01">
        <w:tc>
          <w:tcPr>
            <w:tcW w:w="1074" w:type="dxa"/>
          </w:tcPr>
          <w:p w:rsidR="00AF4F01" w:rsidRPr="00CA0129" w:rsidRDefault="00AF4F01" w:rsidP="00174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AF4F01" w:rsidRPr="00AF4F01" w:rsidRDefault="00AF4F01" w:rsidP="00174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</w:tbl>
    <w:p w:rsidR="003F647A" w:rsidRDefault="003F647A" w:rsidP="00D9571D">
      <w:pPr>
        <w:spacing w:after="0" w:line="240" w:lineRule="auto"/>
        <w:jc w:val="both"/>
      </w:pPr>
    </w:p>
    <w:p w:rsidR="003F647A" w:rsidRDefault="003F647A" w:rsidP="00D9571D">
      <w:pPr>
        <w:spacing w:after="0" w:line="240" w:lineRule="auto"/>
        <w:jc w:val="both"/>
      </w:pPr>
    </w:p>
    <w:p w:rsidR="00184677" w:rsidRDefault="00184677" w:rsidP="00D9571D">
      <w:pPr>
        <w:spacing w:after="0" w:line="240" w:lineRule="auto"/>
      </w:pPr>
    </w:p>
    <w:sectPr w:rsidR="00184677" w:rsidSect="009C6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0E" w:rsidRDefault="00C87C0E" w:rsidP="009C6AFA">
      <w:pPr>
        <w:spacing w:after="0" w:line="240" w:lineRule="auto"/>
      </w:pPr>
      <w:r>
        <w:separator/>
      </w:r>
    </w:p>
  </w:endnote>
  <w:endnote w:type="continuationSeparator" w:id="0">
    <w:p w:rsidR="00C87C0E" w:rsidRDefault="00C87C0E" w:rsidP="009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8936"/>
      <w:docPartObj>
        <w:docPartGallery w:val="Page Numbers (Bottom of Page)"/>
        <w:docPartUnique/>
      </w:docPartObj>
    </w:sdtPr>
    <w:sdtEndPr/>
    <w:sdtContent>
      <w:p w:rsidR="009C6AFA" w:rsidRDefault="009C6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BB">
          <w:rPr>
            <w:noProof/>
          </w:rPr>
          <w:t>4</w:t>
        </w:r>
        <w:r>
          <w:fldChar w:fldCharType="end"/>
        </w:r>
      </w:p>
    </w:sdtContent>
  </w:sdt>
  <w:p w:rsidR="009C6AFA" w:rsidRDefault="009C6A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0E" w:rsidRDefault="00C87C0E" w:rsidP="009C6AFA">
      <w:pPr>
        <w:spacing w:after="0" w:line="240" w:lineRule="auto"/>
      </w:pPr>
      <w:r>
        <w:separator/>
      </w:r>
    </w:p>
  </w:footnote>
  <w:footnote w:type="continuationSeparator" w:id="0">
    <w:p w:rsidR="00C87C0E" w:rsidRDefault="00C87C0E" w:rsidP="009C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A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D260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11B50"/>
    <w:rsid w:val="000B0FFF"/>
    <w:rsid w:val="000B230E"/>
    <w:rsid w:val="000F206A"/>
    <w:rsid w:val="00125467"/>
    <w:rsid w:val="00130F40"/>
    <w:rsid w:val="00184677"/>
    <w:rsid w:val="00256CCA"/>
    <w:rsid w:val="00275736"/>
    <w:rsid w:val="00304D7B"/>
    <w:rsid w:val="00315CF1"/>
    <w:rsid w:val="003E5AC0"/>
    <w:rsid w:val="003F647A"/>
    <w:rsid w:val="004853BB"/>
    <w:rsid w:val="004B41FA"/>
    <w:rsid w:val="00503E05"/>
    <w:rsid w:val="005168C2"/>
    <w:rsid w:val="00534AAC"/>
    <w:rsid w:val="005D1244"/>
    <w:rsid w:val="006C5F05"/>
    <w:rsid w:val="006E107D"/>
    <w:rsid w:val="00745AD5"/>
    <w:rsid w:val="00790A44"/>
    <w:rsid w:val="007A4127"/>
    <w:rsid w:val="007C44F6"/>
    <w:rsid w:val="00835152"/>
    <w:rsid w:val="008B72DE"/>
    <w:rsid w:val="008C2DD7"/>
    <w:rsid w:val="008D7A1B"/>
    <w:rsid w:val="009C6AFA"/>
    <w:rsid w:val="00A00608"/>
    <w:rsid w:val="00A355AF"/>
    <w:rsid w:val="00A77373"/>
    <w:rsid w:val="00A91269"/>
    <w:rsid w:val="00AC109B"/>
    <w:rsid w:val="00AF4F01"/>
    <w:rsid w:val="00AF6AB1"/>
    <w:rsid w:val="00BB41FB"/>
    <w:rsid w:val="00BB77A1"/>
    <w:rsid w:val="00C21B8B"/>
    <w:rsid w:val="00C27D3D"/>
    <w:rsid w:val="00C5584A"/>
    <w:rsid w:val="00C87C0E"/>
    <w:rsid w:val="00CA0129"/>
    <w:rsid w:val="00CF06D6"/>
    <w:rsid w:val="00D14A53"/>
    <w:rsid w:val="00D271B6"/>
    <w:rsid w:val="00D451FC"/>
    <w:rsid w:val="00D9571D"/>
    <w:rsid w:val="00DE5B8B"/>
    <w:rsid w:val="00E2752B"/>
    <w:rsid w:val="00E51A67"/>
    <w:rsid w:val="00E600AA"/>
    <w:rsid w:val="00F12DB7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dcterms:created xsi:type="dcterms:W3CDTF">2018-01-31T05:23:00Z</dcterms:created>
  <dcterms:modified xsi:type="dcterms:W3CDTF">2018-02-02T03:51:00Z</dcterms:modified>
</cp:coreProperties>
</file>